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E85782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>
        <w:rPr>
          <w:rFonts w:ascii="Calibri" w:hAnsi="Calibri"/>
          <w:b w:val="0"/>
          <w:bCs/>
          <w:noProof/>
          <w:sz w:val="14"/>
          <w:szCs w:val="36"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661B13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2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ª 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P</w:t>
                            </w:r>
                            <w:r w:rsidR="000F2E0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D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-</w:t>
                            </w:r>
                            <w:r w:rsidR="00661B13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3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BC4C32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1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661B13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NOVEMBRO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661B13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2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ª 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P</w:t>
                      </w:r>
                      <w:r w:rsidR="000F2E0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D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-</w:t>
                      </w:r>
                      <w:r w:rsidR="00661B13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3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BC4C32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1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661B13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NOVEMBRO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E85782" w:rsidP="00714777">
      <w:pPr>
        <w:rPr>
          <w:rFonts w:ascii="Calibri" w:hAnsi="Calibri"/>
        </w:rPr>
      </w:pPr>
      <w:r w:rsidRPr="0033519F">
        <w:rPr>
          <w:rFonts w:ascii="Calibri" w:hAnsi="Calibri"/>
          <w:noProof/>
        </w:rPr>
        <w:drawing>
          <wp:inline distT="0" distB="0" distL="0" distR="0">
            <wp:extent cx="1543050" cy="1162050"/>
            <wp:effectExtent l="0" t="0" r="0" b="0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9E" w:rsidRDefault="00AB509E" w:rsidP="00AB509E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3940E6" w:rsidRPr="008D3398" w:rsidTr="00B26F8A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3940E6" w:rsidRPr="008D3398" w:rsidRDefault="00D46615" w:rsidP="00B26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 w:rsidR="00661B13"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3940E6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3940E6" w:rsidRPr="008D3398" w:rsidRDefault="003940E6" w:rsidP="00661B1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CIÊNCIAS-</w:t>
            </w:r>
            <w:r w:rsidR="00E750A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661B13" w:rsidRPr="00E750A8">
              <w:rPr>
                <w:rFonts w:ascii="Calibri" w:hAnsi="Calibri"/>
                <w:b/>
                <w:color w:val="FFFFFF"/>
                <w:sz w:val="44"/>
                <w:szCs w:val="44"/>
              </w:rPr>
              <w:t>16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661B13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="00D15F8A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3940E6" w:rsidRPr="008D3398" w:rsidRDefault="003940E6" w:rsidP="00B26F8A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3940E6" w:rsidRPr="008D3398" w:rsidRDefault="003940E6" w:rsidP="00B26F8A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3940E6" w:rsidRPr="00D46615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3940E6" w:rsidRPr="00D46615" w:rsidRDefault="00661B13" w:rsidP="00D9058E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</w:t>
            </w:r>
            <w:r w:rsidR="00D9058E">
              <w:rPr>
                <w:rFonts w:ascii="Calibri" w:hAnsi="Calibri" w:cs="Arial"/>
                <w:b/>
                <w:color w:val="000000"/>
                <w:szCs w:val="28"/>
              </w:rPr>
              <w:t xml:space="preserve"> </w:t>
            </w:r>
            <w:r>
              <w:rPr>
                <w:rFonts w:ascii="Calibri" w:hAnsi="Calibri" w:cs="Arial"/>
                <w:b/>
                <w:color w:val="000000"/>
                <w:szCs w:val="28"/>
              </w:rPr>
              <w:t>10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3940E6" w:rsidRDefault="003940E6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0E6" w:rsidRDefault="003940E6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3940E6" w:rsidRPr="008D3398" w:rsidTr="00B26F8A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D9058E" w:rsidRDefault="00E750A8" w:rsidP="00D9058E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Transformando o</w:t>
            </w:r>
            <w:r w:rsidR="00661B13">
              <w:rPr>
                <w:rFonts w:ascii="Calibri" w:hAnsi="Calibri"/>
                <w:sz w:val="22"/>
                <w:szCs w:val="22"/>
              </w:rPr>
              <w:t xml:space="preserve"> ambiente</w:t>
            </w:r>
          </w:p>
          <w:p w:rsidR="00661B13" w:rsidRPr="00C4336D" w:rsidRDefault="00E750A8" w:rsidP="00D9058E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 movimentos da Terra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15F8A" w:rsidRDefault="00661B13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55 </w:t>
            </w:r>
            <w:r w:rsidR="00E750A8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67</w:t>
            </w:r>
          </w:p>
          <w:p w:rsidR="00661B13" w:rsidRPr="008D3398" w:rsidRDefault="00661B13" w:rsidP="00E750A8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69 </w:t>
            </w:r>
            <w:r w:rsidR="00E750A8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82</w:t>
            </w:r>
          </w:p>
        </w:tc>
      </w:tr>
      <w:tr w:rsidR="003940E6" w:rsidRPr="008D3398" w:rsidTr="00B26F8A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3940E6" w:rsidRPr="008D3398" w:rsidRDefault="003940E6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3940E6" w:rsidRDefault="003940E6" w:rsidP="00AB509E">
      <w:pPr>
        <w:rPr>
          <w:rFonts w:ascii="Calibri" w:hAnsi="Calibri"/>
        </w:rPr>
      </w:pPr>
    </w:p>
    <w:p w:rsidR="003940E6" w:rsidRDefault="003940E6" w:rsidP="00AB509E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AB509E" w:rsidRPr="00AE4D49" w:rsidTr="008B017B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AB509E" w:rsidRPr="008D3398" w:rsidRDefault="00661B13" w:rsidP="00D15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2ª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AB509E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AB509E" w:rsidRPr="008D3398" w:rsidRDefault="00AB509E" w:rsidP="00661B13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INGLÊS -</w:t>
            </w:r>
            <w:r w:rsidR="00E750A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661B13" w:rsidRPr="00E750A8">
              <w:rPr>
                <w:rFonts w:ascii="Calibri" w:hAnsi="Calibri"/>
                <w:b/>
                <w:color w:val="FFFFFF"/>
                <w:sz w:val="44"/>
                <w:szCs w:val="44"/>
              </w:rPr>
              <w:t>17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661B13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Cristina</w:t>
            </w:r>
          </w:p>
        </w:tc>
      </w:tr>
      <w:tr w:rsidR="00AB509E" w:rsidRPr="00AE4D49" w:rsidTr="008B017B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AB509E" w:rsidRPr="008D3398" w:rsidRDefault="00AB509E" w:rsidP="008B017B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20279D" w:rsidRPr="00AE4D49" w:rsidTr="008B017B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20279D" w:rsidRPr="008D3398" w:rsidRDefault="0020279D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20279D" w:rsidRPr="008D3398" w:rsidRDefault="0020279D" w:rsidP="00E750A8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 xml:space="preserve"> </w:t>
            </w:r>
            <w:r w:rsidR="00E62ACE"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8D3398" w:rsidRDefault="0020279D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8D3398" w:rsidRDefault="0020279D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AB509E" w:rsidRPr="006717E5" w:rsidTr="008B017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B509E" w:rsidRPr="008D3398" w:rsidRDefault="00AB509E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B509E" w:rsidRPr="008D3398" w:rsidRDefault="00AB509E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6717E5" w:rsidRDefault="006717E5" w:rsidP="008942FA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14" w:hanging="209"/>
              <w:rPr>
                <w:rFonts w:ascii="Calibri" w:hAnsi="Calibri"/>
                <w:sz w:val="22"/>
                <w:szCs w:val="22"/>
                <w:lang w:val="en-US"/>
              </w:rPr>
            </w:pPr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>Animals (vocabulary);</w:t>
            </w:r>
          </w:p>
          <w:p w:rsidR="006717E5" w:rsidRDefault="006717E5" w:rsidP="00FB317C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14" w:hanging="209"/>
              <w:rPr>
                <w:rFonts w:ascii="Calibri" w:hAnsi="Calibri"/>
                <w:sz w:val="22"/>
                <w:szCs w:val="22"/>
                <w:lang w:val="en-US"/>
              </w:rPr>
            </w:pPr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 xml:space="preserve">He  is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 She is / They are (</w:t>
            </w:r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>verb to be);</w:t>
            </w:r>
          </w:p>
          <w:p w:rsidR="006717E5" w:rsidRDefault="006717E5" w:rsidP="00C44E56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14" w:hanging="209"/>
              <w:rPr>
                <w:rFonts w:ascii="Calibri" w:hAnsi="Calibri"/>
                <w:sz w:val="22"/>
                <w:szCs w:val="22"/>
                <w:lang w:val="en-US"/>
              </w:rPr>
            </w:pPr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>There is …/ There are ( sentences);</w:t>
            </w:r>
          </w:p>
          <w:p w:rsidR="006717E5" w:rsidRPr="006717E5" w:rsidRDefault="006717E5" w:rsidP="006717E5">
            <w:pPr>
              <w:pStyle w:val="PargrafodaLista"/>
              <w:numPr>
                <w:ilvl w:val="0"/>
                <w:numId w:val="27"/>
              </w:numPr>
              <w:spacing w:beforeLines="20" w:before="48" w:afterLines="20" w:after="48"/>
              <w:ind w:left="214" w:hanging="209"/>
              <w:rPr>
                <w:rFonts w:ascii="Calibri" w:hAnsi="Calibri"/>
                <w:sz w:val="22"/>
                <w:szCs w:val="22"/>
                <w:lang w:val="en-US"/>
              </w:rPr>
            </w:pPr>
            <w:proofErr w:type="gramStart"/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>Let’s</w:t>
            </w:r>
            <w:proofErr w:type="gramEnd"/>
            <w:r w:rsidRPr="006717E5">
              <w:rPr>
                <w:rFonts w:ascii="Calibri" w:hAnsi="Calibri"/>
                <w:sz w:val="22"/>
                <w:szCs w:val="22"/>
                <w:lang w:val="en-US"/>
              </w:rPr>
              <w:t xml:space="preserve"> go … (“Yes or No” answers).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20279D" w:rsidRPr="006717E5" w:rsidRDefault="006717E5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48, 49, 50, 52, 58 e 61</w:t>
            </w:r>
          </w:p>
        </w:tc>
      </w:tr>
      <w:tr w:rsidR="00AB509E" w:rsidRPr="00AE4D49" w:rsidTr="008B017B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AB509E" w:rsidRPr="006717E5" w:rsidRDefault="00AB509E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AB509E" w:rsidRPr="006717E5" w:rsidRDefault="00AB509E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  <w:lang w:val="en-US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AB509E" w:rsidRPr="008D3398" w:rsidRDefault="00276AA0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 w:rsidRPr="00035EC5">
              <w:rPr>
                <w:rFonts w:ascii="Calibri" w:hAnsi="Calibri"/>
                <w:sz w:val="20"/>
                <w:szCs w:val="20"/>
              </w:rPr>
              <w:t>Obs. do professor:</w:t>
            </w:r>
            <w:r w:rsidRPr="00035EC5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Estudar o conteúdo do caderno de inglês e as tarefas.</w:t>
            </w:r>
          </w:p>
        </w:tc>
      </w:tr>
    </w:tbl>
    <w:p w:rsidR="00FA0214" w:rsidRDefault="00FA0214" w:rsidP="00DA24A4">
      <w:pPr>
        <w:jc w:val="center"/>
        <w:rPr>
          <w:rFonts w:ascii="Calibri" w:hAnsi="Calibri"/>
          <w:b/>
        </w:rPr>
      </w:pPr>
    </w:p>
    <w:p w:rsidR="00FA0214" w:rsidRDefault="00FA0214" w:rsidP="00DA24A4">
      <w:pPr>
        <w:jc w:val="center"/>
        <w:rPr>
          <w:rFonts w:ascii="Calibri" w:hAnsi="Calibri"/>
          <w:b/>
        </w:rPr>
      </w:pPr>
    </w:p>
    <w:tbl>
      <w:tblPr>
        <w:tblW w:w="1025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53"/>
        <w:gridCol w:w="571"/>
        <w:gridCol w:w="997"/>
        <w:gridCol w:w="3558"/>
        <w:gridCol w:w="3560"/>
      </w:tblGrid>
      <w:tr w:rsidR="00FA0214" w:rsidRPr="00AE4D49" w:rsidTr="007D5A5E">
        <w:trPr>
          <w:trHeight w:val="776"/>
        </w:trPr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br w:type="page"/>
            </w:r>
          </w:p>
          <w:p w:rsidR="00FA0214" w:rsidRPr="008D3398" w:rsidRDefault="00661B13" w:rsidP="00D15F8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7850C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GEOGRAFIA -</w:t>
            </w:r>
            <w:r w:rsidR="00E750A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7850C2" w:rsidRPr="00E750A8">
              <w:rPr>
                <w:rFonts w:ascii="Calibri" w:hAnsi="Calibri"/>
                <w:b/>
                <w:color w:val="FFFFFF"/>
                <w:sz w:val="44"/>
                <w:szCs w:val="44"/>
              </w:rPr>
              <w:t>21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7850C2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7D5A5E" w:rsidRPr="00AE4D49" w:rsidTr="007D5A5E">
        <w:trPr>
          <w:gridBefore w:val="1"/>
          <w:wBefore w:w="14" w:type="dxa"/>
          <w:trHeight w:val="336"/>
        </w:trPr>
        <w:tc>
          <w:tcPr>
            <w:tcW w:w="1553" w:type="dxa"/>
            <w:shd w:val="clear" w:color="auto" w:fill="C0C0C0"/>
            <w:vAlign w:val="center"/>
          </w:tcPr>
          <w:p w:rsidR="007D5A5E" w:rsidRPr="008D3398" w:rsidRDefault="007D5A5E" w:rsidP="007D5A5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68" w:type="dxa"/>
            <w:gridSpan w:val="2"/>
            <w:shd w:val="clear" w:color="auto" w:fill="C0C0C0"/>
            <w:vAlign w:val="center"/>
          </w:tcPr>
          <w:p w:rsidR="007D5A5E" w:rsidRPr="008D3398" w:rsidRDefault="007D5A5E" w:rsidP="007D5A5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118" w:type="dxa"/>
            <w:gridSpan w:val="2"/>
            <w:shd w:val="clear" w:color="auto" w:fill="C0C0C0"/>
            <w:vAlign w:val="center"/>
          </w:tcPr>
          <w:p w:rsidR="007D5A5E" w:rsidRPr="008D3398" w:rsidRDefault="007D5A5E" w:rsidP="007D5A5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7D5A5E">
        <w:trPr>
          <w:gridBefore w:val="1"/>
          <w:wBefore w:w="14" w:type="dxa"/>
          <w:trHeight w:val="244"/>
        </w:trPr>
        <w:tc>
          <w:tcPr>
            <w:tcW w:w="1553" w:type="dxa"/>
            <w:vMerge w:val="restart"/>
            <w:shd w:val="clear" w:color="auto" w:fill="FFFFFF"/>
            <w:vAlign w:val="center"/>
          </w:tcPr>
          <w:p w:rsidR="00FA0214" w:rsidRPr="00D46615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68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7850C2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</w:p>
        </w:tc>
        <w:tc>
          <w:tcPr>
            <w:tcW w:w="3558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7D5A5E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58" w:type="dxa"/>
            <w:shd w:val="clear" w:color="auto" w:fill="FFFFFF"/>
            <w:vAlign w:val="center"/>
          </w:tcPr>
          <w:p w:rsidR="009032B6" w:rsidRDefault="007850C2" w:rsidP="00C6339A">
            <w:pPr>
              <w:numPr>
                <w:ilvl w:val="0"/>
                <w:numId w:val="29"/>
              </w:numPr>
              <w:spacing w:beforeLines="20" w:before="48" w:afterLines="20" w:after="48"/>
              <w:ind w:left="33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 trânsito!</w:t>
            </w:r>
          </w:p>
          <w:p w:rsidR="007850C2" w:rsidRPr="00046687" w:rsidRDefault="007850C2" w:rsidP="00C6339A">
            <w:pPr>
              <w:numPr>
                <w:ilvl w:val="0"/>
                <w:numId w:val="29"/>
              </w:numPr>
              <w:spacing w:beforeLines="20" w:before="48" w:afterLines="20" w:after="48"/>
              <w:ind w:left="33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 tempo passa, o tempo muda!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7850C2" w:rsidRDefault="00E750A8" w:rsidP="00D4661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</w:t>
            </w:r>
            <w:r w:rsidR="007850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7850C2">
              <w:rPr>
                <w:rFonts w:ascii="Calibri" w:hAnsi="Calibri"/>
                <w:b/>
                <w:sz w:val="22"/>
                <w:szCs w:val="22"/>
              </w:rPr>
              <w:t xml:space="preserve"> 68</w:t>
            </w:r>
          </w:p>
          <w:p w:rsidR="00FA0214" w:rsidRPr="00AB509E" w:rsidRDefault="00E750A8" w:rsidP="00E750A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</w:t>
            </w:r>
            <w:r w:rsidR="007850C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7850C2">
              <w:rPr>
                <w:rFonts w:ascii="Calibri" w:hAnsi="Calibri"/>
                <w:b/>
                <w:sz w:val="22"/>
                <w:szCs w:val="22"/>
              </w:rPr>
              <w:t xml:space="preserve"> 83</w:t>
            </w:r>
            <w:r w:rsidR="00FA021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FA0214" w:rsidRPr="00AE4D49" w:rsidTr="007D5A5E">
        <w:trPr>
          <w:gridBefore w:val="1"/>
          <w:wBefore w:w="14" w:type="dxa"/>
          <w:trHeight w:val="120"/>
        </w:trPr>
        <w:tc>
          <w:tcPr>
            <w:tcW w:w="1553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68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118" w:type="dxa"/>
            <w:gridSpan w:val="2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AB509E" w:rsidRDefault="00AB509E" w:rsidP="00DA24A4">
      <w:pPr>
        <w:jc w:val="center"/>
        <w:rPr>
          <w:rFonts w:ascii="Calibri" w:hAnsi="Calibri"/>
          <w:b/>
        </w:rPr>
      </w:pPr>
    </w:p>
    <w:p w:rsidR="00DA24A4" w:rsidRDefault="00DA24A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p w:rsidR="00FA0214" w:rsidRDefault="00FA0214" w:rsidP="00AE4D49">
      <w:pPr>
        <w:rPr>
          <w:rFonts w:ascii="Calibri" w:hAnsi="Calibri"/>
        </w:rPr>
      </w:pPr>
    </w:p>
    <w:tbl>
      <w:tblPr>
        <w:tblpPr w:leftFromText="141" w:rightFromText="141" w:vertAnchor="text" w:horzAnchor="margin" w:tblpY="111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FA0214" w:rsidRPr="00AE4D49" w:rsidTr="007D5A5E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FA0214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lastRenderedPageBreak/>
              <w:br w:type="page"/>
            </w:r>
            <w:r>
              <w:tab/>
            </w:r>
          </w:p>
          <w:p w:rsidR="00FA0214" w:rsidRPr="008D3398" w:rsidRDefault="00661B13" w:rsidP="00FA0214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7850C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HISTÓRIA -</w:t>
            </w:r>
            <w:r w:rsidR="00E8578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7850C2" w:rsidRPr="00E85782">
              <w:rPr>
                <w:rFonts w:ascii="Calibri" w:hAnsi="Calibri"/>
                <w:b/>
                <w:color w:val="FFFFFF"/>
                <w:sz w:val="44"/>
                <w:szCs w:val="44"/>
              </w:rPr>
              <w:t>22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7850C2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. 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Rosana</w:t>
            </w:r>
          </w:p>
        </w:tc>
      </w:tr>
      <w:tr w:rsidR="007D5A5E" w:rsidRPr="00AE4D49" w:rsidTr="007D5A5E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7D5A5E" w:rsidRPr="008D3398" w:rsidRDefault="007D5A5E" w:rsidP="007D5A5E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bookmarkStart w:id="0" w:name="_GoBack" w:colFirst="0" w:colLast="1"/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7D5A5E" w:rsidRPr="008D3398" w:rsidRDefault="007D5A5E" w:rsidP="007D5A5E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7D5A5E" w:rsidRPr="008D3398" w:rsidRDefault="007D5A5E" w:rsidP="007D5A5E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bookmarkEnd w:id="0"/>
      <w:tr w:rsidR="00FA0214" w:rsidRPr="00AE4D49" w:rsidTr="007D5A5E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FA0214" w:rsidRPr="00D46615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 xml:space="preserve"> 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E85782" w:rsidP="007850C2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 e 10</w:t>
            </w:r>
            <w:r w:rsidR="009032B6">
              <w:rPr>
                <w:rFonts w:ascii="Calibri" w:hAnsi="Calibri" w:cs="Arial"/>
                <w:b/>
                <w:color w:val="000000"/>
                <w:szCs w:val="28"/>
              </w:rPr>
              <w:t xml:space="preserve"> 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7D5A5E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9032B6" w:rsidRDefault="007850C2" w:rsidP="0033519F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E85782">
              <w:rPr>
                <w:rFonts w:ascii="Calibri" w:hAnsi="Calibri"/>
                <w:sz w:val="22"/>
                <w:szCs w:val="22"/>
              </w:rPr>
              <w:t>comunicação ontem</w:t>
            </w:r>
            <w:r>
              <w:rPr>
                <w:rFonts w:ascii="Calibri" w:hAnsi="Calibri"/>
                <w:sz w:val="22"/>
                <w:szCs w:val="22"/>
              </w:rPr>
              <w:t xml:space="preserve"> e hoje</w:t>
            </w:r>
          </w:p>
          <w:p w:rsidR="007850C2" w:rsidRPr="006D48C9" w:rsidRDefault="007850C2" w:rsidP="0033519F">
            <w:pPr>
              <w:numPr>
                <w:ilvl w:val="0"/>
                <w:numId w:val="21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 seres humanos e a comunicação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9032B6" w:rsidRDefault="00E85782" w:rsidP="00D466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53 a</w:t>
            </w:r>
            <w:r w:rsidR="007850C2">
              <w:rPr>
                <w:rFonts w:ascii="Calibri" w:hAnsi="Calibri" w:cs="Calibri"/>
                <w:b/>
                <w:sz w:val="22"/>
                <w:szCs w:val="22"/>
              </w:rPr>
              <w:t xml:space="preserve"> 67</w:t>
            </w:r>
          </w:p>
          <w:p w:rsidR="007850C2" w:rsidRPr="00AB509E" w:rsidRDefault="00E85782" w:rsidP="00E8578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69 a</w:t>
            </w:r>
            <w:r w:rsidR="007850C2">
              <w:rPr>
                <w:rFonts w:ascii="Calibri" w:hAnsi="Calibri" w:cs="Calibri"/>
                <w:b/>
                <w:sz w:val="22"/>
                <w:szCs w:val="22"/>
              </w:rPr>
              <w:t xml:space="preserve"> 80</w:t>
            </w:r>
          </w:p>
        </w:tc>
      </w:tr>
      <w:tr w:rsidR="00FA0214" w:rsidRPr="00AE4D49" w:rsidTr="007D5A5E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054FC9" w:rsidRDefault="00054FC9" w:rsidP="00495B91">
      <w:pPr>
        <w:rPr>
          <w:rFonts w:ascii="Calibri" w:hAnsi="Calibri"/>
        </w:rPr>
      </w:pPr>
    </w:p>
    <w:p w:rsidR="00224FDE" w:rsidRDefault="00224FDE" w:rsidP="005535E3">
      <w:pPr>
        <w:rPr>
          <w:rFonts w:ascii="Calibri" w:hAnsi="Calibri"/>
        </w:rPr>
      </w:pPr>
    </w:p>
    <w:p w:rsidR="00C94874" w:rsidRDefault="00C94874" w:rsidP="005535E3">
      <w:pPr>
        <w:rPr>
          <w:rFonts w:ascii="Calibri" w:hAnsi="Calibri"/>
        </w:rPr>
      </w:pPr>
    </w:p>
    <w:p w:rsidR="00C94874" w:rsidRDefault="00C94874" w:rsidP="005535E3">
      <w:pPr>
        <w:rPr>
          <w:rFonts w:ascii="Calibri" w:hAnsi="Calibri"/>
        </w:rPr>
      </w:pPr>
    </w:p>
    <w:tbl>
      <w:tblPr>
        <w:tblW w:w="1019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686"/>
        <w:gridCol w:w="425"/>
        <w:gridCol w:w="1134"/>
        <w:gridCol w:w="3469"/>
        <w:gridCol w:w="3463"/>
      </w:tblGrid>
      <w:tr w:rsidR="00FA0214" w:rsidRPr="00AE4D49" w:rsidTr="00F76E4B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661B13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7850C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LÍNGUA PORTUGUESA 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-</w:t>
            </w:r>
            <w:r w:rsidR="00E85782"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 </w:t>
            </w:r>
            <w:r w:rsidR="00A351B6" w:rsidRPr="00E85782"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 w:rsidR="007850C2" w:rsidRPr="00E85782">
              <w:rPr>
                <w:rFonts w:ascii="Calibri" w:hAnsi="Calibri"/>
                <w:b/>
                <w:color w:val="FFFFFF"/>
                <w:sz w:val="44"/>
                <w:szCs w:val="44"/>
              </w:rPr>
              <w:t>3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7850C2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D15F8A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AE4D49" w:rsidTr="00F76E4B">
        <w:trPr>
          <w:gridBefore w:val="1"/>
          <w:wBefore w:w="14" w:type="dxa"/>
        </w:trPr>
        <w:tc>
          <w:tcPr>
            <w:tcW w:w="1686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6932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AE4D49" w:rsidTr="00F76E4B">
        <w:trPr>
          <w:gridBefore w:val="1"/>
          <w:wBefore w:w="14" w:type="dxa"/>
        </w:trPr>
        <w:tc>
          <w:tcPr>
            <w:tcW w:w="1686" w:type="dxa"/>
            <w:vMerge w:val="restart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FA0214" w:rsidRPr="008D3398" w:rsidRDefault="005D61E0" w:rsidP="005D61E0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9</w:t>
            </w:r>
            <w:r w:rsidR="009032B6">
              <w:rPr>
                <w:rFonts w:ascii="Calibri" w:hAnsi="Calibri" w:cs="Arial"/>
                <w:b/>
                <w:color w:val="000000"/>
                <w:szCs w:val="28"/>
              </w:rPr>
              <w:t xml:space="preserve"> e </w:t>
            </w:r>
            <w:r w:rsidR="007850C2">
              <w:rPr>
                <w:rFonts w:ascii="Calibri" w:hAnsi="Calibri" w:cs="Arial"/>
                <w:b/>
                <w:color w:val="000000"/>
                <w:szCs w:val="28"/>
              </w:rPr>
              <w:t>10</w:t>
            </w:r>
          </w:p>
        </w:tc>
        <w:tc>
          <w:tcPr>
            <w:tcW w:w="3469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63" w:type="dxa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FA0214" w:rsidRPr="00AE4D49" w:rsidTr="00F76E4B">
        <w:trPr>
          <w:gridBefore w:val="1"/>
          <w:wBefore w:w="14" w:type="dxa"/>
        </w:trPr>
        <w:tc>
          <w:tcPr>
            <w:tcW w:w="1686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469" w:type="dxa"/>
            <w:shd w:val="clear" w:color="auto" w:fill="FFFFFF"/>
            <w:vAlign w:val="center"/>
          </w:tcPr>
          <w:p w:rsidR="00FA0214" w:rsidRDefault="00FA0214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Leitura e Interpretação</w:t>
            </w:r>
            <w:r w:rsidR="00D46615">
              <w:rPr>
                <w:rFonts w:ascii="Calibri" w:hAnsi="Calibri"/>
                <w:sz w:val="22"/>
                <w:szCs w:val="22"/>
              </w:rPr>
              <w:t>.</w:t>
            </w:r>
          </w:p>
          <w:p w:rsidR="009032B6" w:rsidRDefault="009032B6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 antes de P ou B, e N para as demais consoantes.</w:t>
            </w:r>
          </w:p>
          <w:p w:rsidR="009032B6" w:rsidRDefault="00F76C70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Uso do til (~)</w:t>
            </w:r>
          </w:p>
          <w:p w:rsidR="007850C2" w:rsidRPr="00626AC3" w:rsidRDefault="005D61E0" w:rsidP="00626AC3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br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pl</w:t>
            </w:r>
            <w:proofErr w:type="spellEnd"/>
            <w:r w:rsidR="00626AC3">
              <w:rPr>
                <w:rFonts w:ascii="Calibri" w:hAnsi="Calibri"/>
                <w:sz w:val="22"/>
                <w:szCs w:val="22"/>
              </w:rPr>
              <w:t>,</w:t>
            </w:r>
            <w:r w:rsidR="00F76C70" w:rsidRPr="00626A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76C70" w:rsidRPr="00626AC3">
              <w:rPr>
                <w:rFonts w:ascii="Calibri" w:hAnsi="Calibri"/>
                <w:sz w:val="22"/>
                <w:szCs w:val="22"/>
              </w:rPr>
              <w:t>vr</w:t>
            </w:r>
            <w:proofErr w:type="spellEnd"/>
            <w:r w:rsidR="00626AC3"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6AC3">
              <w:rPr>
                <w:rFonts w:ascii="Calibri" w:hAnsi="Calibri"/>
                <w:sz w:val="22"/>
                <w:szCs w:val="22"/>
              </w:rPr>
              <w:t>bl</w:t>
            </w:r>
            <w:proofErr w:type="spellEnd"/>
            <w:r w:rsidR="00626AC3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26AC3">
              <w:rPr>
                <w:rFonts w:ascii="Calibri" w:hAnsi="Calibri"/>
                <w:sz w:val="22"/>
                <w:szCs w:val="22"/>
              </w:rPr>
              <w:t>cl,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6AC3">
              <w:rPr>
                <w:rFonts w:ascii="Calibri" w:hAnsi="Calibri"/>
                <w:sz w:val="22"/>
                <w:szCs w:val="22"/>
              </w:rPr>
              <w:t>fl</w:t>
            </w:r>
            <w:proofErr w:type="spellEnd"/>
            <w:r w:rsidR="00626AC3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6AC3">
              <w:rPr>
                <w:rFonts w:ascii="Calibri" w:hAnsi="Calibri"/>
                <w:sz w:val="22"/>
                <w:szCs w:val="22"/>
              </w:rPr>
              <w:t>gl</w:t>
            </w:r>
            <w:proofErr w:type="spellEnd"/>
            <w:r w:rsidR="00626AC3"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26AC3">
              <w:rPr>
                <w:rFonts w:ascii="Calibri" w:hAnsi="Calibri"/>
                <w:sz w:val="22"/>
                <w:szCs w:val="22"/>
              </w:rPr>
              <w:t>pl</w:t>
            </w:r>
            <w:proofErr w:type="spellEnd"/>
            <w:r w:rsidR="00F76E4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F76C70" w:rsidRPr="00626AC3">
              <w:rPr>
                <w:rFonts w:ascii="Calibri" w:hAnsi="Calibri"/>
                <w:sz w:val="22"/>
                <w:szCs w:val="22"/>
              </w:rPr>
              <w:t>tl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</w:t>
            </w:r>
            <w:proofErr w:type="spellEnd"/>
            <w:r w:rsidR="00F76E4B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26A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626AC3">
              <w:rPr>
                <w:rFonts w:ascii="Calibri" w:hAnsi="Calibri"/>
                <w:sz w:val="22"/>
                <w:szCs w:val="22"/>
              </w:rPr>
              <w:t>lh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que,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="00F76E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gue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gui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gua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7850C2" w:rsidRDefault="007850C2" w:rsidP="00F76C7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Aumentativo e diminutivo</w:t>
            </w:r>
          </w:p>
          <w:p w:rsidR="007850C2" w:rsidRDefault="00DC255F" w:rsidP="00F76C7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Bilhete (26</w:t>
            </w:r>
            <w:r w:rsidR="005D61E0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61E0">
              <w:rPr>
                <w:rFonts w:ascii="Calibri" w:hAnsi="Calibri"/>
                <w:sz w:val="22"/>
                <w:szCs w:val="22"/>
              </w:rPr>
              <w:t>30, 93 e 135)</w:t>
            </w:r>
          </w:p>
          <w:p w:rsidR="005D61E0" w:rsidRDefault="005D61E0" w:rsidP="00F76C7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Formar frases</w:t>
            </w:r>
          </w:p>
          <w:p w:rsidR="005D61E0" w:rsidRDefault="005D61E0" w:rsidP="00F76C70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Criar lista (39</w:t>
            </w:r>
            <w:r w:rsidR="00457055">
              <w:rPr>
                <w:rFonts w:ascii="Calibri" w:hAnsi="Calibri"/>
                <w:sz w:val="22"/>
                <w:szCs w:val="22"/>
              </w:rPr>
              <w:t>, 102 e 137)</w:t>
            </w:r>
          </w:p>
          <w:p w:rsidR="00FA0214" w:rsidRPr="00F76C70" w:rsidRDefault="00457055" w:rsidP="00DC255F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DC255F">
              <w:rPr>
                <w:rFonts w:ascii="Calibri" w:hAnsi="Calibri"/>
                <w:sz w:val="22"/>
                <w:szCs w:val="22"/>
              </w:rPr>
              <w:t xml:space="preserve">Ditado de palavras e </w:t>
            </w:r>
            <w:r w:rsidR="00DC255F" w:rsidRPr="00DC255F">
              <w:rPr>
                <w:rFonts w:ascii="Calibri" w:hAnsi="Calibri"/>
                <w:sz w:val="22"/>
                <w:szCs w:val="22"/>
              </w:rPr>
              <w:t>texto (</w:t>
            </w:r>
            <w:r w:rsidRPr="00DC255F">
              <w:rPr>
                <w:rFonts w:ascii="Calibri" w:hAnsi="Calibri"/>
                <w:sz w:val="22"/>
                <w:szCs w:val="22"/>
              </w:rPr>
              <w:t xml:space="preserve">uso dos sinais e </w:t>
            </w:r>
            <w:r w:rsidR="00DC255F" w:rsidRPr="00DC255F">
              <w:rPr>
                <w:rFonts w:ascii="Calibri" w:hAnsi="Calibri"/>
                <w:sz w:val="22"/>
                <w:szCs w:val="22"/>
              </w:rPr>
              <w:t>pontuação (</w:t>
            </w:r>
            <w:r w:rsidRPr="00DC255F">
              <w:rPr>
                <w:rFonts w:ascii="Calibri" w:hAnsi="Calibri"/>
                <w:sz w:val="22"/>
                <w:szCs w:val="22"/>
              </w:rPr>
              <w:t xml:space="preserve">ponto final, parágrafo, </w:t>
            </w:r>
            <w:r w:rsidR="00DC255F" w:rsidRPr="00DC255F">
              <w:rPr>
                <w:rFonts w:ascii="Calibri" w:hAnsi="Calibri"/>
                <w:sz w:val="22"/>
                <w:szCs w:val="22"/>
              </w:rPr>
              <w:t>travessão, ponto</w:t>
            </w:r>
            <w:r w:rsidRPr="00DC255F">
              <w:rPr>
                <w:rFonts w:ascii="Calibri" w:hAnsi="Calibri"/>
                <w:sz w:val="22"/>
                <w:szCs w:val="22"/>
              </w:rPr>
              <w:t xml:space="preserve"> de exclamação e interrogação</w:t>
            </w:r>
          </w:p>
        </w:tc>
        <w:tc>
          <w:tcPr>
            <w:tcW w:w="3463" w:type="dxa"/>
            <w:shd w:val="clear" w:color="auto" w:fill="FFFFFF"/>
            <w:vAlign w:val="center"/>
          </w:tcPr>
          <w:p w:rsidR="00F76C70" w:rsidRDefault="00457055" w:rsidP="00F76E4B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85 </w:t>
            </w:r>
            <w:r w:rsidR="00F76E4B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125</w:t>
            </w:r>
          </w:p>
        </w:tc>
      </w:tr>
      <w:tr w:rsidR="00FA0214" w:rsidRPr="00AE4D49" w:rsidTr="00F76E4B">
        <w:trPr>
          <w:gridBefore w:val="1"/>
          <w:wBefore w:w="14" w:type="dxa"/>
        </w:trPr>
        <w:tc>
          <w:tcPr>
            <w:tcW w:w="1686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6932" w:type="dxa"/>
            <w:gridSpan w:val="2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Obs. do </w:t>
            </w:r>
            <w:r w:rsidR="00D46615">
              <w:rPr>
                <w:rFonts w:ascii="Calibri" w:hAnsi="Calibri"/>
                <w:sz w:val="20"/>
                <w:szCs w:val="20"/>
              </w:rPr>
              <w:t>professor: Atividades</w:t>
            </w:r>
            <w:r>
              <w:rPr>
                <w:rFonts w:ascii="Calibri" w:hAnsi="Calibri"/>
                <w:sz w:val="20"/>
                <w:szCs w:val="20"/>
              </w:rPr>
              <w:t xml:space="preserve"> da apostila e tarefas para casa (revisão).</w:t>
            </w:r>
          </w:p>
        </w:tc>
      </w:tr>
    </w:tbl>
    <w:p w:rsidR="00C94874" w:rsidRDefault="00C94874" w:rsidP="005535E3">
      <w:pPr>
        <w:rPr>
          <w:rFonts w:ascii="Calibri" w:hAnsi="Calibri"/>
        </w:rPr>
      </w:pPr>
    </w:p>
    <w:p w:rsidR="00C94874" w:rsidRDefault="00C94874" w:rsidP="00C94874">
      <w:r>
        <w:br w:type="page"/>
      </w:r>
    </w:p>
    <w:p w:rsidR="00FA0214" w:rsidRDefault="00FA0214" w:rsidP="005535E3">
      <w:pPr>
        <w:rPr>
          <w:rFonts w:ascii="Calibri" w:hAnsi="Calibri"/>
        </w:rPr>
      </w:pPr>
    </w:p>
    <w:tbl>
      <w:tblPr>
        <w:tblW w:w="1019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260"/>
        <w:gridCol w:w="851"/>
        <w:gridCol w:w="283"/>
        <w:gridCol w:w="4246"/>
        <w:gridCol w:w="3537"/>
      </w:tblGrid>
      <w:tr w:rsidR="00FA0214" w:rsidRPr="008D3398" w:rsidTr="00DF25D6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FA0214" w:rsidRPr="008D3398" w:rsidRDefault="00661B13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2</w:t>
            </w:r>
            <w:r w:rsidR="00D46615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t>ª PD</w:t>
            </w: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3</w:t>
            </w:r>
            <w:r w:rsidR="00FA0214"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FA0214" w:rsidRPr="008D3398" w:rsidRDefault="00FA0214" w:rsidP="007850C2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MATEMÁTICA-</w:t>
            </w:r>
            <w:r w:rsidR="00A351B6">
              <w:rPr>
                <w:rFonts w:ascii="Calibri" w:hAnsi="Calibri"/>
                <w:b/>
                <w:color w:val="FFFFFF"/>
                <w:sz w:val="32"/>
                <w:szCs w:val="32"/>
              </w:rPr>
              <w:t>2</w:t>
            </w:r>
            <w:r w:rsidR="007850C2">
              <w:rPr>
                <w:rFonts w:ascii="Calibri" w:hAnsi="Calibri"/>
                <w:b/>
                <w:color w:val="FFFFFF"/>
                <w:sz w:val="32"/>
                <w:szCs w:val="32"/>
              </w:rPr>
              <w:t>4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 w:rsidR="007850C2">
              <w:rPr>
                <w:rFonts w:ascii="Calibri" w:hAnsi="Calibri"/>
                <w:b/>
                <w:color w:val="FFFFFF"/>
                <w:sz w:val="44"/>
                <w:szCs w:val="44"/>
              </w:rPr>
              <w:t>nov</w:t>
            </w:r>
            <w:r w:rsidR="00F76C70">
              <w:rPr>
                <w:rFonts w:ascii="Calibri" w:hAnsi="Calibri"/>
                <w:b/>
                <w:color w:val="FFFFFF"/>
                <w:sz w:val="44"/>
                <w:szCs w:val="44"/>
              </w:rPr>
              <w:t>embro</w:t>
            </w:r>
            <w:r w:rsidR="00D46615"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 xml:space="preserve"> /201</w:t>
            </w:r>
            <w:r w:rsidR="00D46615"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  <w:t>Profª</w:t>
            </w: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134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783" w:type="dxa"/>
            <w:gridSpan w:val="2"/>
            <w:shd w:val="clear" w:color="auto" w:fill="C0C0C0"/>
            <w:vAlign w:val="center"/>
          </w:tcPr>
          <w:p w:rsidR="00FA0214" w:rsidRPr="008D3398" w:rsidRDefault="00FA0214" w:rsidP="00DF25D6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FA0214" w:rsidRPr="008D3398" w:rsidTr="00DF25D6">
        <w:trPr>
          <w:gridBefore w:val="1"/>
          <w:wBefore w:w="14" w:type="dxa"/>
          <w:trHeight w:val="163"/>
        </w:trPr>
        <w:tc>
          <w:tcPr>
            <w:tcW w:w="1260" w:type="dxa"/>
            <w:vMerge w:val="restart"/>
            <w:shd w:val="clear" w:color="auto" w:fill="FFFFFF"/>
            <w:vAlign w:val="center"/>
          </w:tcPr>
          <w:p w:rsidR="00FA0214" w:rsidRPr="00D46615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>2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FA0214" w:rsidRPr="00D46615" w:rsidRDefault="00FA0214" w:rsidP="0027330F">
            <w:pPr>
              <w:spacing w:beforeLines="20" w:before="48" w:afterLines="20" w:after="48" w:line="256" w:lineRule="auto"/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</w:pPr>
            <w:r w:rsidRPr="00D46615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 xml:space="preserve">   </w:t>
            </w:r>
            <w:r w:rsidR="0027330F">
              <w:rPr>
                <w:rFonts w:ascii="Calibri" w:hAnsi="Calibri" w:cs="Arial"/>
                <w:b/>
                <w:color w:val="000000"/>
                <w:szCs w:val="28"/>
                <w:lang w:eastAsia="en-US"/>
              </w:rPr>
              <w:t>9 e 10</w:t>
            </w: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FA0214" w:rsidRDefault="00FA0214" w:rsidP="0033519F">
            <w:pPr>
              <w:spacing w:beforeLines="20" w:before="48" w:afterLines="20" w:after="48" w:line="256" w:lineRule="auto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Páginas no livro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</w:p>
        </w:tc>
        <w:tc>
          <w:tcPr>
            <w:tcW w:w="4246" w:type="dxa"/>
            <w:shd w:val="clear" w:color="auto" w:fill="FFFFFF"/>
            <w:vAlign w:val="center"/>
          </w:tcPr>
          <w:p w:rsidR="00FA0214" w:rsidRPr="00C62CC9" w:rsidRDefault="00FA0214" w:rsidP="0033519F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Adição e Subtração</w:t>
            </w:r>
          </w:p>
          <w:p w:rsidR="00C62CC9" w:rsidRDefault="0027330F" w:rsidP="00C62CC9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Resolver situações-</w:t>
            </w:r>
            <w:r w:rsidR="00C62CC9">
              <w:rPr>
                <w:rFonts w:ascii="Calibri" w:hAnsi="Calibri"/>
                <w:sz w:val="22"/>
                <w:szCs w:val="22"/>
              </w:rPr>
              <w:t>problemas</w:t>
            </w:r>
          </w:p>
          <w:p w:rsidR="00BC4F9F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Sequência 1 </w:t>
            </w:r>
            <w:r w:rsidR="0027330F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100</w:t>
            </w:r>
          </w:p>
          <w:p w:rsidR="00457055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Ideia de </w:t>
            </w:r>
            <w:r w:rsidR="0027330F">
              <w:rPr>
                <w:rFonts w:ascii="Calibri" w:hAnsi="Calibri"/>
                <w:sz w:val="22"/>
                <w:szCs w:val="22"/>
              </w:rPr>
              <w:t xml:space="preserve">multiplicação </w:t>
            </w:r>
            <w:r>
              <w:rPr>
                <w:rFonts w:ascii="Calibri" w:hAnsi="Calibri"/>
                <w:sz w:val="22"/>
                <w:szCs w:val="22"/>
              </w:rPr>
              <w:t>e divisão</w:t>
            </w:r>
          </w:p>
          <w:p w:rsidR="00457055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Ideia de dobro e triplo</w:t>
            </w:r>
          </w:p>
          <w:p w:rsidR="00457055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 monetário</w:t>
            </w:r>
          </w:p>
          <w:p w:rsidR="00457055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Ideia de metade</w:t>
            </w:r>
          </w:p>
          <w:p w:rsidR="00457055" w:rsidRDefault="00457055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Possibilidade combinatória</w:t>
            </w:r>
          </w:p>
          <w:p w:rsidR="002D2044" w:rsidRDefault="002D2044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 e Ímpar</w:t>
            </w:r>
          </w:p>
          <w:p w:rsidR="002D2044" w:rsidRPr="00B3791F" w:rsidRDefault="002D2044" w:rsidP="00457055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Escrita por extenso (números)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BC4F9F" w:rsidRPr="00AB509E" w:rsidRDefault="002D2044" w:rsidP="0027330F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81 </w:t>
            </w:r>
            <w:r w:rsidR="0027330F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128</w:t>
            </w:r>
          </w:p>
        </w:tc>
      </w:tr>
      <w:tr w:rsidR="00FA0214" w:rsidRPr="008D3398" w:rsidTr="00DF25D6">
        <w:trPr>
          <w:gridBefore w:val="1"/>
          <w:wBefore w:w="14" w:type="dxa"/>
        </w:trPr>
        <w:tc>
          <w:tcPr>
            <w:tcW w:w="1260" w:type="dxa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783" w:type="dxa"/>
            <w:gridSpan w:val="2"/>
            <w:shd w:val="clear" w:color="auto" w:fill="FFFFFF"/>
            <w:vAlign w:val="center"/>
          </w:tcPr>
          <w:p w:rsidR="00FA0214" w:rsidRPr="008D3398" w:rsidRDefault="00FA0214" w:rsidP="0033519F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tarefas de casa.</w:t>
            </w:r>
          </w:p>
        </w:tc>
      </w:tr>
    </w:tbl>
    <w:p w:rsidR="001D69C6" w:rsidRPr="008D3398" w:rsidRDefault="001D69C6" w:rsidP="00495B91">
      <w:pPr>
        <w:rPr>
          <w:rFonts w:ascii="Calibri" w:hAnsi="Calibri"/>
        </w:rPr>
      </w:pPr>
    </w:p>
    <w:sectPr w:rsidR="001D69C6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8E" w:rsidRDefault="00A85F8E">
      <w:r>
        <w:separator/>
      </w:r>
    </w:p>
  </w:endnote>
  <w:endnote w:type="continuationSeparator" w:id="0">
    <w:p w:rsidR="00A85F8E" w:rsidRDefault="00A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661B13">
      <w:rPr>
        <w:rFonts w:ascii="Calibri" w:hAnsi="Calibri"/>
        <w:sz w:val="20"/>
        <w:szCs w:val="20"/>
      </w:rPr>
      <w:t>2</w:t>
    </w:r>
    <w:r w:rsidR="00F30E85">
      <w:rPr>
        <w:rFonts w:ascii="Calibri" w:hAnsi="Calibri"/>
        <w:sz w:val="20"/>
        <w:szCs w:val="20"/>
      </w:rPr>
      <w:t xml:space="preserve">ª </w:t>
    </w:r>
    <w:r w:rsidR="000F2E01">
      <w:rPr>
        <w:rFonts w:ascii="Calibri" w:hAnsi="Calibri"/>
        <w:sz w:val="20"/>
        <w:szCs w:val="20"/>
      </w:rPr>
      <w:t>PD</w:t>
    </w:r>
    <w:r w:rsidR="00661B13">
      <w:rPr>
        <w:rFonts w:ascii="Calibri" w:hAnsi="Calibri"/>
        <w:sz w:val="20"/>
        <w:szCs w:val="20"/>
      </w:rPr>
      <w:t>3</w:t>
    </w:r>
    <w:r w:rsidRPr="00FA68D0">
      <w:rPr>
        <w:rFonts w:ascii="Calibri" w:hAnsi="Calibri"/>
        <w:sz w:val="20"/>
        <w:szCs w:val="20"/>
      </w:rPr>
      <w:tab/>
    </w:r>
    <w:r w:rsidR="00423711">
      <w:rPr>
        <w:rFonts w:ascii="Calibri" w:hAnsi="Calibri"/>
        <w:sz w:val="20"/>
        <w:szCs w:val="20"/>
      </w:rPr>
      <w:t>1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="006E36BB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="006E36BB" w:rsidRPr="00FA68D0">
      <w:rPr>
        <w:rFonts w:ascii="Calibri" w:hAnsi="Calibri"/>
        <w:sz w:val="20"/>
      </w:rPr>
      <w:fldChar w:fldCharType="separate"/>
    </w:r>
    <w:r w:rsidR="007D5A5E">
      <w:rPr>
        <w:rFonts w:ascii="Calibri" w:hAnsi="Calibri"/>
        <w:noProof/>
        <w:sz w:val="20"/>
      </w:rPr>
      <w:t>3</w:t>
    </w:r>
    <w:r w:rsidR="006E36BB"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="006E36BB"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="006E36BB" w:rsidRPr="00FA68D0">
      <w:rPr>
        <w:rFonts w:ascii="Calibri" w:hAnsi="Calibri"/>
        <w:sz w:val="20"/>
      </w:rPr>
      <w:fldChar w:fldCharType="separate"/>
    </w:r>
    <w:r w:rsidR="007D5A5E">
      <w:rPr>
        <w:rFonts w:ascii="Calibri" w:hAnsi="Calibri"/>
        <w:noProof/>
        <w:sz w:val="20"/>
      </w:rPr>
      <w:t>3</w:t>
    </w:r>
    <w:r w:rsidR="006E36BB"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8E" w:rsidRDefault="00A85F8E">
      <w:r>
        <w:separator/>
      </w:r>
    </w:p>
  </w:footnote>
  <w:footnote w:type="continuationSeparator" w:id="0">
    <w:p w:rsidR="00A85F8E" w:rsidRDefault="00A8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B5B63FC"/>
    <w:multiLevelType w:val="hybridMultilevel"/>
    <w:tmpl w:val="AEA8DA4A"/>
    <w:lvl w:ilvl="0" w:tplc="0416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">
    <w:nsid w:val="14AC4D30"/>
    <w:multiLevelType w:val="hybridMultilevel"/>
    <w:tmpl w:val="C76E7D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D2E8A"/>
    <w:multiLevelType w:val="hybridMultilevel"/>
    <w:tmpl w:val="A32C6C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2">
    <w:nsid w:val="39B92C90"/>
    <w:multiLevelType w:val="hybridMultilevel"/>
    <w:tmpl w:val="AE0200C6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8">
    <w:nsid w:val="5B564EE7"/>
    <w:multiLevelType w:val="hybridMultilevel"/>
    <w:tmpl w:val="A534532C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9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C1150"/>
    <w:multiLevelType w:val="hybridMultilevel"/>
    <w:tmpl w:val="DCA2DBD0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1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2"/>
  </w:num>
  <w:num w:numId="5">
    <w:abstractNumId w:val="7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2"/>
  </w:num>
  <w:num w:numId="12">
    <w:abstractNumId w:val="25"/>
  </w:num>
  <w:num w:numId="13">
    <w:abstractNumId w:val="10"/>
  </w:num>
  <w:num w:numId="14">
    <w:abstractNumId w:val="17"/>
  </w:num>
  <w:num w:numId="15">
    <w:abstractNumId w:val="17"/>
  </w:num>
  <w:num w:numId="16">
    <w:abstractNumId w:val="11"/>
  </w:num>
  <w:num w:numId="17">
    <w:abstractNumId w:val="15"/>
  </w:num>
  <w:num w:numId="18">
    <w:abstractNumId w:val="3"/>
  </w:num>
  <w:num w:numId="19">
    <w:abstractNumId w:val="16"/>
  </w:num>
  <w:num w:numId="20">
    <w:abstractNumId w:val="8"/>
  </w:num>
  <w:num w:numId="21">
    <w:abstractNumId w:val="14"/>
  </w:num>
  <w:num w:numId="22">
    <w:abstractNumId w:val="19"/>
  </w:num>
  <w:num w:numId="23">
    <w:abstractNumId w:val="24"/>
  </w:num>
  <w:num w:numId="24">
    <w:abstractNumId w:val="21"/>
  </w:num>
  <w:num w:numId="25">
    <w:abstractNumId w:val="12"/>
  </w:num>
  <w:num w:numId="26">
    <w:abstractNumId w:val="0"/>
  </w:num>
  <w:num w:numId="27">
    <w:abstractNumId w:val="1"/>
  </w:num>
  <w:num w:numId="28">
    <w:abstractNumId w:val="1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6918"/>
    <w:rsid w:val="000609C2"/>
    <w:rsid w:val="00062A01"/>
    <w:rsid w:val="00074068"/>
    <w:rsid w:val="0008308C"/>
    <w:rsid w:val="0008402A"/>
    <w:rsid w:val="0008460C"/>
    <w:rsid w:val="00094010"/>
    <w:rsid w:val="0009615E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04ADE"/>
    <w:rsid w:val="001148D8"/>
    <w:rsid w:val="00115195"/>
    <w:rsid w:val="00117248"/>
    <w:rsid w:val="0011785E"/>
    <w:rsid w:val="001207FF"/>
    <w:rsid w:val="00121ABC"/>
    <w:rsid w:val="00127109"/>
    <w:rsid w:val="00140E61"/>
    <w:rsid w:val="00142640"/>
    <w:rsid w:val="00150002"/>
    <w:rsid w:val="00154C83"/>
    <w:rsid w:val="00157225"/>
    <w:rsid w:val="00157E45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E16A5"/>
    <w:rsid w:val="001E1ADE"/>
    <w:rsid w:val="001E2406"/>
    <w:rsid w:val="001E6916"/>
    <w:rsid w:val="001F036E"/>
    <w:rsid w:val="001F074D"/>
    <w:rsid w:val="00200BCC"/>
    <w:rsid w:val="0020279D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6566"/>
    <w:rsid w:val="00246EC8"/>
    <w:rsid w:val="00247CB5"/>
    <w:rsid w:val="002554DE"/>
    <w:rsid w:val="00265C6E"/>
    <w:rsid w:val="0026681F"/>
    <w:rsid w:val="00266F20"/>
    <w:rsid w:val="0027330F"/>
    <w:rsid w:val="00274B3A"/>
    <w:rsid w:val="00276AA0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A85"/>
    <w:rsid w:val="002B5AD2"/>
    <w:rsid w:val="002D0D03"/>
    <w:rsid w:val="002D2044"/>
    <w:rsid w:val="002D5947"/>
    <w:rsid w:val="002E0410"/>
    <w:rsid w:val="002E05F0"/>
    <w:rsid w:val="002E1CEE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7FC"/>
    <w:rsid w:val="00310C20"/>
    <w:rsid w:val="00310D85"/>
    <w:rsid w:val="003155E8"/>
    <w:rsid w:val="00316758"/>
    <w:rsid w:val="00316BF9"/>
    <w:rsid w:val="00317937"/>
    <w:rsid w:val="003253BA"/>
    <w:rsid w:val="00326F92"/>
    <w:rsid w:val="00327B41"/>
    <w:rsid w:val="00331AA8"/>
    <w:rsid w:val="0033519F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40E6"/>
    <w:rsid w:val="00394593"/>
    <w:rsid w:val="003957ED"/>
    <w:rsid w:val="003A1C7E"/>
    <w:rsid w:val="003A6200"/>
    <w:rsid w:val="003B0431"/>
    <w:rsid w:val="003B3A48"/>
    <w:rsid w:val="003B5749"/>
    <w:rsid w:val="003B62D6"/>
    <w:rsid w:val="003C0F0C"/>
    <w:rsid w:val="003C1FFE"/>
    <w:rsid w:val="003C3758"/>
    <w:rsid w:val="003C5E98"/>
    <w:rsid w:val="003D0E77"/>
    <w:rsid w:val="003D75D2"/>
    <w:rsid w:val="003E09A5"/>
    <w:rsid w:val="003E286F"/>
    <w:rsid w:val="003F71AE"/>
    <w:rsid w:val="003F7AE9"/>
    <w:rsid w:val="00400211"/>
    <w:rsid w:val="0040434C"/>
    <w:rsid w:val="004062E7"/>
    <w:rsid w:val="00406BF3"/>
    <w:rsid w:val="00414620"/>
    <w:rsid w:val="00416E88"/>
    <w:rsid w:val="00421120"/>
    <w:rsid w:val="00421885"/>
    <w:rsid w:val="00421A0A"/>
    <w:rsid w:val="00423711"/>
    <w:rsid w:val="00427C8D"/>
    <w:rsid w:val="00430966"/>
    <w:rsid w:val="004329CA"/>
    <w:rsid w:val="00441CC6"/>
    <w:rsid w:val="00445A61"/>
    <w:rsid w:val="00447BB1"/>
    <w:rsid w:val="004541B6"/>
    <w:rsid w:val="004558D8"/>
    <w:rsid w:val="0045670F"/>
    <w:rsid w:val="00457055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50166B"/>
    <w:rsid w:val="0050631B"/>
    <w:rsid w:val="00507D61"/>
    <w:rsid w:val="00515F86"/>
    <w:rsid w:val="0051782B"/>
    <w:rsid w:val="00521EA4"/>
    <w:rsid w:val="0053063A"/>
    <w:rsid w:val="00530D61"/>
    <w:rsid w:val="00534FFA"/>
    <w:rsid w:val="00544B58"/>
    <w:rsid w:val="005508AD"/>
    <w:rsid w:val="005535E3"/>
    <w:rsid w:val="00555AE5"/>
    <w:rsid w:val="00556F64"/>
    <w:rsid w:val="00564B95"/>
    <w:rsid w:val="005654A9"/>
    <w:rsid w:val="005666C2"/>
    <w:rsid w:val="00573E27"/>
    <w:rsid w:val="005769D0"/>
    <w:rsid w:val="00576C13"/>
    <w:rsid w:val="005773A2"/>
    <w:rsid w:val="00581488"/>
    <w:rsid w:val="00587C84"/>
    <w:rsid w:val="00590BEF"/>
    <w:rsid w:val="005910DB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D61E0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26AC3"/>
    <w:rsid w:val="00627B28"/>
    <w:rsid w:val="00630115"/>
    <w:rsid w:val="00634138"/>
    <w:rsid w:val="0064097A"/>
    <w:rsid w:val="00646104"/>
    <w:rsid w:val="006619C1"/>
    <w:rsid w:val="00661B13"/>
    <w:rsid w:val="006639AE"/>
    <w:rsid w:val="00663DA6"/>
    <w:rsid w:val="00664518"/>
    <w:rsid w:val="00665568"/>
    <w:rsid w:val="00666223"/>
    <w:rsid w:val="006717E5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E36BB"/>
    <w:rsid w:val="006E72A3"/>
    <w:rsid w:val="006F2212"/>
    <w:rsid w:val="006F432D"/>
    <w:rsid w:val="006F4B88"/>
    <w:rsid w:val="006F56B3"/>
    <w:rsid w:val="007023E8"/>
    <w:rsid w:val="0070263E"/>
    <w:rsid w:val="00714777"/>
    <w:rsid w:val="00714FB1"/>
    <w:rsid w:val="00716569"/>
    <w:rsid w:val="007236EB"/>
    <w:rsid w:val="0074008A"/>
    <w:rsid w:val="007503E3"/>
    <w:rsid w:val="00752106"/>
    <w:rsid w:val="00752429"/>
    <w:rsid w:val="00753283"/>
    <w:rsid w:val="00753BB3"/>
    <w:rsid w:val="0075513C"/>
    <w:rsid w:val="007600E2"/>
    <w:rsid w:val="00767F3A"/>
    <w:rsid w:val="00782DB1"/>
    <w:rsid w:val="0078496A"/>
    <w:rsid w:val="007850C2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D5A5E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25802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2419"/>
    <w:rsid w:val="008863F3"/>
    <w:rsid w:val="00886D0E"/>
    <w:rsid w:val="00890C4A"/>
    <w:rsid w:val="0089197C"/>
    <w:rsid w:val="00892F71"/>
    <w:rsid w:val="0089361B"/>
    <w:rsid w:val="00894F46"/>
    <w:rsid w:val="008A39C2"/>
    <w:rsid w:val="008B017B"/>
    <w:rsid w:val="008B121E"/>
    <w:rsid w:val="008B1ECB"/>
    <w:rsid w:val="008B655C"/>
    <w:rsid w:val="008C5385"/>
    <w:rsid w:val="008C66C0"/>
    <w:rsid w:val="008D121E"/>
    <w:rsid w:val="008D3398"/>
    <w:rsid w:val="008E0ADC"/>
    <w:rsid w:val="008E527D"/>
    <w:rsid w:val="008E798E"/>
    <w:rsid w:val="008E7B26"/>
    <w:rsid w:val="008F0BD5"/>
    <w:rsid w:val="008F1314"/>
    <w:rsid w:val="008F3779"/>
    <w:rsid w:val="00900500"/>
    <w:rsid w:val="00901D2E"/>
    <w:rsid w:val="00902820"/>
    <w:rsid w:val="009032B6"/>
    <w:rsid w:val="009037C4"/>
    <w:rsid w:val="009112E3"/>
    <w:rsid w:val="00915A7F"/>
    <w:rsid w:val="00917EF5"/>
    <w:rsid w:val="009313AE"/>
    <w:rsid w:val="009321FA"/>
    <w:rsid w:val="00934847"/>
    <w:rsid w:val="009361FA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7E3C"/>
    <w:rsid w:val="00A22A56"/>
    <w:rsid w:val="00A24F2F"/>
    <w:rsid w:val="00A26615"/>
    <w:rsid w:val="00A27219"/>
    <w:rsid w:val="00A27576"/>
    <w:rsid w:val="00A3134B"/>
    <w:rsid w:val="00A3459A"/>
    <w:rsid w:val="00A351B6"/>
    <w:rsid w:val="00A472BC"/>
    <w:rsid w:val="00A47821"/>
    <w:rsid w:val="00A62D67"/>
    <w:rsid w:val="00A64557"/>
    <w:rsid w:val="00A70A97"/>
    <w:rsid w:val="00A75E1E"/>
    <w:rsid w:val="00A85F8E"/>
    <w:rsid w:val="00AA2E08"/>
    <w:rsid w:val="00AA3029"/>
    <w:rsid w:val="00AA4699"/>
    <w:rsid w:val="00AB1A71"/>
    <w:rsid w:val="00AB509E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26F8A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4208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C4C32"/>
    <w:rsid w:val="00BC4F9F"/>
    <w:rsid w:val="00BD317E"/>
    <w:rsid w:val="00BD4AEB"/>
    <w:rsid w:val="00BE4491"/>
    <w:rsid w:val="00BE523D"/>
    <w:rsid w:val="00BF0A84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2CC9"/>
    <w:rsid w:val="00C6339A"/>
    <w:rsid w:val="00C633EA"/>
    <w:rsid w:val="00C63D0B"/>
    <w:rsid w:val="00C64AFA"/>
    <w:rsid w:val="00C668AA"/>
    <w:rsid w:val="00C725F3"/>
    <w:rsid w:val="00C74DE5"/>
    <w:rsid w:val="00C8273C"/>
    <w:rsid w:val="00C900A4"/>
    <w:rsid w:val="00C91229"/>
    <w:rsid w:val="00C9394A"/>
    <w:rsid w:val="00C94874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05D9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5F8A"/>
    <w:rsid w:val="00D1711E"/>
    <w:rsid w:val="00D204B8"/>
    <w:rsid w:val="00D2144A"/>
    <w:rsid w:val="00D224A1"/>
    <w:rsid w:val="00D2384B"/>
    <w:rsid w:val="00D250A0"/>
    <w:rsid w:val="00D250FD"/>
    <w:rsid w:val="00D45213"/>
    <w:rsid w:val="00D46615"/>
    <w:rsid w:val="00D5125A"/>
    <w:rsid w:val="00D51B43"/>
    <w:rsid w:val="00D54952"/>
    <w:rsid w:val="00D55E1F"/>
    <w:rsid w:val="00D64219"/>
    <w:rsid w:val="00D66D01"/>
    <w:rsid w:val="00D775A9"/>
    <w:rsid w:val="00D81AB5"/>
    <w:rsid w:val="00D9058E"/>
    <w:rsid w:val="00D92041"/>
    <w:rsid w:val="00D93DE3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255F"/>
    <w:rsid w:val="00DC47F7"/>
    <w:rsid w:val="00DC5BBE"/>
    <w:rsid w:val="00DC6452"/>
    <w:rsid w:val="00DD2028"/>
    <w:rsid w:val="00DE7DE6"/>
    <w:rsid w:val="00DE7EE8"/>
    <w:rsid w:val="00DF25D6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62ACE"/>
    <w:rsid w:val="00E750A8"/>
    <w:rsid w:val="00E75C2D"/>
    <w:rsid w:val="00E75F94"/>
    <w:rsid w:val="00E825E1"/>
    <w:rsid w:val="00E85782"/>
    <w:rsid w:val="00E864CC"/>
    <w:rsid w:val="00E86E65"/>
    <w:rsid w:val="00E907AC"/>
    <w:rsid w:val="00EA095E"/>
    <w:rsid w:val="00EA0B23"/>
    <w:rsid w:val="00EA4D7E"/>
    <w:rsid w:val="00EB06C2"/>
    <w:rsid w:val="00EB0E1C"/>
    <w:rsid w:val="00EC12E3"/>
    <w:rsid w:val="00EC72A4"/>
    <w:rsid w:val="00ED4156"/>
    <w:rsid w:val="00EE3446"/>
    <w:rsid w:val="00EE681D"/>
    <w:rsid w:val="00EF22C7"/>
    <w:rsid w:val="00EF6872"/>
    <w:rsid w:val="00F01DB9"/>
    <w:rsid w:val="00F0318A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5E9"/>
    <w:rsid w:val="00F56A9D"/>
    <w:rsid w:val="00F6370B"/>
    <w:rsid w:val="00F64032"/>
    <w:rsid w:val="00F7361D"/>
    <w:rsid w:val="00F7545B"/>
    <w:rsid w:val="00F7678D"/>
    <w:rsid w:val="00F76C70"/>
    <w:rsid w:val="00F76E4B"/>
    <w:rsid w:val="00F81060"/>
    <w:rsid w:val="00F92AA0"/>
    <w:rsid w:val="00FA0214"/>
    <w:rsid w:val="00FA3356"/>
    <w:rsid w:val="00FA464E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7A3913-0752-4BFD-B78E-D2BA2166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/>
      <w:b/>
      <w:i/>
      <w:color w:val="FF0000"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515F-044A-4F17-90E3-E148E611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9</cp:revision>
  <cp:lastPrinted>2014-05-06T12:11:00Z</cp:lastPrinted>
  <dcterms:created xsi:type="dcterms:W3CDTF">2017-11-02T12:08:00Z</dcterms:created>
  <dcterms:modified xsi:type="dcterms:W3CDTF">2017-11-02T13:47:00Z</dcterms:modified>
</cp:coreProperties>
</file>